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38A994E" wp14:paraId="5F09A506" wp14:textId="523F33E5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="7A4909B3">
        <w:drawing>
          <wp:inline xmlns:wp14="http://schemas.microsoft.com/office/word/2010/wordprocessingDrawing" wp14:editId="519492CC" wp14:anchorId="44FEB10E">
            <wp:extent cx="951811" cy="1065121"/>
            <wp:effectExtent l="0" t="0" r="0" b="0"/>
            <wp:docPr id="1406369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e361e3d29d45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11" cy="106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8A994E" wp14:paraId="0A542A12" wp14:textId="7F8D4BD1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Lake Country DockHounds</w:t>
      </w:r>
    </w:p>
    <w:p xmlns:wp14="http://schemas.microsoft.com/office/word/2010/wordml" w:rsidP="23ACB776" wp14:paraId="77C12182" wp14:textId="409A42D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Ticket Sales Intern Description</w:t>
      </w:r>
    </w:p>
    <w:p xmlns:wp14="http://schemas.microsoft.com/office/word/2010/wordml" w:rsidP="23ACB776" wp14:paraId="23034736" wp14:textId="7892A10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Position Title: Full-Time Summer Internship</w:t>
      </w:r>
    </w:p>
    <w:p xmlns:wp14="http://schemas.microsoft.com/office/word/2010/wordml" w:rsidP="538A994E" wp14:paraId="2977202E" wp14:textId="2325175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Season:  202</w:t>
      </w:r>
      <w:r w:rsidRPr="538A994E" w:rsidR="4A9E60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</w:p>
    <w:p xmlns:wp14="http://schemas.microsoft.com/office/word/2010/wordml" w:rsidP="23ACB776" wp14:paraId="3CDA1ED6" wp14:textId="37FDCA99">
      <w:pPr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38A994E" wp14:paraId="53EE949E" wp14:textId="2A0F60F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Lake Country 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DockHounds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Baseball Team in Oconomowoc, are a member of the American Association, and seeking a full-time Ticket Sales intern for the summer of 202</w:t>
      </w:r>
      <w:r w:rsidRPr="538A994E" w:rsidR="448D7E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23ACB776" wp14:paraId="768FDAFA" wp14:textId="37E1024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Lake Country DockHounds will </w:t>
      </w: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provide an overall learning experience that provides a solid foundation for understanding the business side of professional sports and entertainment. Interns will have the unique opportunity to be a part of the operation of a sports franchise and see firsthand the execution of promotional events in front of a loyal fan base. </w:t>
      </w:r>
    </w:p>
    <w:p xmlns:wp14="http://schemas.microsoft.com/office/word/2010/wordml" w:rsidP="538A994E" wp14:paraId="124EE225" wp14:textId="173DC54E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538A994E" w:rsidR="62E0EA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While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</w:t>
      </w:r>
      <w:r w:rsidRPr="538A994E" w:rsidR="256BAB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working on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home games during the 202</w:t>
      </w:r>
      <w:r w:rsidRPr="538A994E" w:rsidR="6C9A20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5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season, interns will have the opportunity to interact with fans and to apply what they have learned in </w:t>
      </w:r>
      <w:r w:rsidRPr="538A994E" w:rsidR="67611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the office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to actual game day situations. There will be a heavy emphasis on customer service and 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providing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a safe, fun, affordable and overall enjoyable experience for all fans. </w:t>
      </w:r>
    </w:p>
    <w:p xmlns:wp14="http://schemas.microsoft.com/office/word/2010/wordml" w:rsidP="23ACB776" wp14:paraId="22470132" wp14:textId="1B258456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The full-time paid internship program runs from approximately Mid-April to Mid-September each year. </w:t>
      </w:r>
    </w:p>
    <w:p xmlns:wp14="http://schemas.microsoft.com/office/word/2010/wordml" w:rsidP="23ACB776" wp14:paraId="568F0557" wp14:textId="132886B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motivation and focus is to create lifelong memories: one experience, one fan and one team at a time.</w:t>
      </w:r>
    </w:p>
    <w:p xmlns:wp14="http://schemas.microsoft.com/office/word/2010/wordml" w:rsidP="23ACB776" wp14:paraId="74ECBAA1" wp14:textId="2C6484F7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>
        <w:br/>
      </w:r>
      <w:r w:rsidRPr="23ACB776" w:rsidR="3A8C4A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Attendance Policy</w:t>
      </w:r>
    </w:p>
    <w:p xmlns:wp14="http://schemas.microsoft.com/office/word/2010/wordml" w:rsidP="538A994E" wp14:paraId="5F3857DB" wp14:textId="5AA37340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The Lake Country 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DockHounds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will strictly enforce an attendance policy for all interns. Full-time paid interns will be expected to work all home games (with some exceptions) and hold the similar office hours and overall time commitment as full-time salaried employees. This also includes events at WBC Park such as concerts and festivals. We love to have fun, but please note, there are 50 home games throughout the </w:t>
      </w:r>
      <w:r w:rsidRPr="538A994E" w:rsidR="1FDBF8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season,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</w:t>
      </w:r>
      <w:r w:rsidRPr="538A994E" w:rsidR="76EE99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and it</w:t>
      </w: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 xml:space="preserve"> can sometimes be a challenging schedule.</w:t>
      </w:r>
    </w:p>
    <w:p xmlns:wp14="http://schemas.microsoft.com/office/word/2010/wordml" w:rsidP="23ACB776" wp14:paraId="49C32C48" wp14:textId="0611B02B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Compensation</w:t>
      </w:r>
    </w:p>
    <w:p xmlns:wp14="http://schemas.microsoft.com/office/word/2010/wordml" w:rsidP="23ACB776" wp14:paraId="0F6671E1" wp14:textId="478DE6F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Full-time paid interns will be compensated $3,000 for the summer with the addition of earning commission.</w:t>
      </w:r>
    </w:p>
    <w:p w:rsidR="538A994E" w:rsidP="538A994E" w:rsidRDefault="538A994E" w14:paraId="54258679" w14:textId="4553B8B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</w:p>
    <w:p xmlns:wp14="http://schemas.microsoft.com/office/word/2010/wordml" w:rsidP="23ACB776" wp14:paraId="7E454035" wp14:textId="02DA61B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Duties/Responsibilities</w:t>
      </w:r>
    </w:p>
    <w:p xmlns:wp14="http://schemas.microsoft.com/office/word/2010/wordml" w:rsidP="23ACB776" wp14:paraId="42E2BFBB" wp14:textId="60FE58E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ACB776" wp14:paraId="45B58CC8" wp14:textId="47761C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menu selling of group tickets.</w:t>
      </w:r>
    </w:p>
    <w:p xmlns:wp14="http://schemas.microsoft.com/office/word/2010/wordml" w:rsidP="23ACB776" wp14:paraId="5BCBEAC0" wp14:textId="43AFAB5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Maintain and operate the Box Office during gamedays and events. </w:t>
      </w:r>
    </w:p>
    <w:p xmlns:wp14="http://schemas.microsoft.com/office/word/2010/wordml" w:rsidP="23ACB776" wp14:paraId="1939D880" wp14:textId="229F30C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Operate ticketing system (tickets.com). </w:t>
      </w:r>
    </w:p>
    <w:p xmlns:wp14="http://schemas.microsoft.com/office/word/2010/wordml" w:rsidP="538A994E" wp14:paraId="2672DA96" wp14:textId="36D0088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8A994E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Develop professional relationships with corporate partners and fans. </w:t>
      </w:r>
    </w:p>
    <w:p xmlns:wp14="http://schemas.microsoft.com/office/word/2010/wordml" w:rsidP="23ACB776" wp14:paraId="2E0E1A0F" wp14:textId="30D0E31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a high level of customer service to all accounts. </w:t>
      </w:r>
    </w:p>
    <w:p xmlns:wp14="http://schemas.microsoft.com/office/word/2010/wordml" w:rsidP="23ACB776" wp14:paraId="75662A60" wp14:textId="5BF8A6D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 with cash management on game days.</w:t>
      </w:r>
    </w:p>
    <w:p xmlns:wp14="http://schemas.microsoft.com/office/word/2010/wordml" w:rsidP="23ACB776" wp14:paraId="3F0D4020" wp14:textId="6F82DDB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Maintain accurate records of all prospecting activities and closed sales.</w:t>
      </w:r>
    </w:p>
    <w:p xmlns:wp14="http://schemas.microsoft.com/office/word/2010/wordml" w:rsidP="23ACB776" wp14:paraId="3F9599A8" wp14:textId="75F08D9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Manage and coordinate ticket sales for all entertainment events scheduled at the stadium.</w:t>
      </w:r>
    </w:p>
    <w:p xmlns:wp14="http://schemas.microsoft.com/office/word/2010/wordml" w:rsidP="23ACB776" wp14:paraId="7D761800" wp14:textId="68CBAE8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</w:pPr>
      <w:r w:rsidRPr="23ACB776" w:rsidR="3A8C4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8090A"/>
          <w:sz w:val="24"/>
          <w:szCs w:val="24"/>
          <w:lang w:val="en-US"/>
        </w:rPr>
        <w:t>Responsibilities will also include assisting other departments when requested or needed.</w:t>
      </w:r>
    </w:p>
    <w:p xmlns:wp14="http://schemas.microsoft.com/office/word/2010/wordml" w:rsidP="23ACB776" wp14:paraId="4164F919" wp14:textId="495F165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38A994E" wp14:paraId="2638CE4D" wp14:textId="4D43B2F5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8A994E" w:rsidR="2EABCD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interested in the position, please email </w:t>
      </w:r>
      <w:hyperlink r:id="R2d31a23b2a084ab4">
        <w:r w:rsidRPr="538A994E" w:rsidR="2EABCD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Tristan@lakecountry-live.com</w:t>
        </w:r>
      </w:hyperlink>
      <w:r w:rsidRPr="538A994E" w:rsidR="2EABCD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to set up an interview.</w:t>
      </w:r>
    </w:p>
    <w:p xmlns:wp14="http://schemas.microsoft.com/office/word/2010/wordml" w:rsidP="538A994E" wp14:paraId="46F60390" wp14:textId="6376F8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ACB776" wp14:paraId="34FFAA63" wp14:textId="1C76A46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ACB776" wp14:paraId="4FE5BE7F" wp14:textId="3D4A17F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ACB776" wp14:paraId="7C640C8A" wp14:textId="06F7BD2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ACB776" wp14:paraId="2C078E63" wp14:textId="59A6A30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54b9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af5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a8a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31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7f2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6b7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019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d26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511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7AA0B"/>
    <w:rsid w:val="05D1290F"/>
    <w:rsid w:val="0E46F229"/>
    <w:rsid w:val="1812AF81"/>
    <w:rsid w:val="1FDBF89F"/>
    <w:rsid w:val="23ACB776"/>
    <w:rsid w:val="256BAB64"/>
    <w:rsid w:val="2857AA0B"/>
    <w:rsid w:val="2BC22F36"/>
    <w:rsid w:val="2C4F2E7A"/>
    <w:rsid w:val="2EABCD7C"/>
    <w:rsid w:val="34B68ADE"/>
    <w:rsid w:val="39927C52"/>
    <w:rsid w:val="3A8C4A99"/>
    <w:rsid w:val="448D7E18"/>
    <w:rsid w:val="4A9E605D"/>
    <w:rsid w:val="538A994E"/>
    <w:rsid w:val="62E0EA21"/>
    <w:rsid w:val="63340DB2"/>
    <w:rsid w:val="67611E4D"/>
    <w:rsid w:val="6C9A2071"/>
    <w:rsid w:val="76EE998A"/>
    <w:rsid w:val="7A4909B3"/>
    <w:rsid w:val="7CB0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AA0B"/>
  <w15:chartTrackingRefBased/>
  <w15:docId w15:val="{3C1ABEDA-6558-4721-93D4-D38546CA02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9b9c9e209ac1479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3e361e3d29d45a4" /><Relationship Type="http://schemas.openxmlformats.org/officeDocument/2006/relationships/hyperlink" Target="mailto:Tristan@lakecountry-live.com" TargetMode="External" Id="R2d31a23b2a084a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D3BB9068C040A34BA5945695ADBB" ma:contentTypeVersion="18" ma:contentTypeDescription="Create a new document." ma:contentTypeScope="" ma:versionID="0779ef4c1d495fadc239b1fc213e90e1">
  <xsd:schema xmlns:xsd="http://www.w3.org/2001/XMLSchema" xmlns:xs="http://www.w3.org/2001/XMLSchema" xmlns:p="http://schemas.microsoft.com/office/2006/metadata/properties" xmlns:ns2="990d6cb7-fc3a-4ff3-a7ba-28671051ff2f" xmlns:ns3="2c9a3b98-33ed-4816-9801-99688fdd673f" targetNamespace="http://schemas.microsoft.com/office/2006/metadata/properties" ma:root="true" ma:fieldsID="daef3dcc0edd246eaff3f5cc68b84618" ns2:_="" ns3:_="">
    <xsd:import namespace="990d6cb7-fc3a-4ff3-a7ba-28671051ff2f"/>
    <xsd:import namespace="2c9a3b98-33ed-4816-9801-99688fdd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6cb7-fc3a-4ff3-a7ba-28671051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d29d90-23ed-45d6-b1f2-dc0bad604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a3b98-33ed-4816-9801-99688fdd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40971-0c59-4eb8-979d-f00c4bce371e}" ma:internalName="TaxCatchAll" ma:showField="CatchAllData" ma:web="2c9a3b98-33ed-4816-9801-99688fdd6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d6cb7-fc3a-4ff3-a7ba-28671051ff2f">
      <Terms xmlns="http://schemas.microsoft.com/office/infopath/2007/PartnerControls"/>
    </lcf76f155ced4ddcb4097134ff3c332f>
    <TaxCatchAll xmlns="2c9a3b98-33ed-4816-9801-99688fdd673f" xsi:nil="true"/>
  </documentManagement>
</p:properties>
</file>

<file path=customXml/itemProps1.xml><?xml version="1.0" encoding="utf-8"?>
<ds:datastoreItem xmlns:ds="http://schemas.openxmlformats.org/officeDocument/2006/customXml" ds:itemID="{ACBAE6C1-2C60-4162-BBF1-666C41BCF65B}"/>
</file>

<file path=customXml/itemProps2.xml><?xml version="1.0" encoding="utf-8"?>
<ds:datastoreItem xmlns:ds="http://schemas.openxmlformats.org/officeDocument/2006/customXml" ds:itemID="{9B41B6EF-39DC-43AE-8357-9B222903A8AA}"/>
</file>

<file path=customXml/itemProps3.xml><?xml version="1.0" encoding="utf-8"?>
<ds:datastoreItem xmlns:ds="http://schemas.openxmlformats.org/officeDocument/2006/customXml" ds:itemID="{609ACF18-AF8A-43D8-BE01-45FD1E416A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Huettner</dc:creator>
  <keywords/>
  <dc:description/>
  <lastModifiedBy>Tristan Kaufmann</lastModifiedBy>
  <dcterms:created xsi:type="dcterms:W3CDTF">2023-10-09T19:24:58.0000000Z</dcterms:created>
  <dcterms:modified xsi:type="dcterms:W3CDTF">2024-09-30T20:59:19.3524350Z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0x0101004FDFD3BB9068C040A34BA5945695ADBB</vt:lpwstr>
  </property>
  <property fmtid="{D5CDD505-2E9C-101B-9397-08002B2CF9AE}" pid="3" name="MediaServiceImageTags">
    <vt:lpwstr/>
  </property>
</Properties>
</file>